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D6779" w14:textId="1245C5A4" w:rsidR="00803533" w:rsidRPr="00DF22ED" w:rsidRDefault="00803533">
      <w:pPr>
        <w:rPr>
          <w:b/>
          <w:bCs/>
          <w:color w:val="000000" w:themeColor="text1"/>
          <w:sz w:val="32"/>
          <w:szCs w:val="32"/>
        </w:rPr>
      </w:pPr>
      <w:r w:rsidRPr="00DF22ED">
        <w:rPr>
          <w:b/>
          <w:bCs/>
          <w:color w:val="000000" w:themeColor="text1"/>
          <w:sz w:val="32"/>
          <w:szCs w:val="32"/>
        </w:rPr>
        <w:t xml:space="preserve">Effectief communiceren met </w:t>
      </w:r>
      <w:r w:rsidR="005D1FED" w:rsidRPr="00DF22ED">
        <w:rPr>
          <w:b/>
          <w:bCs/>
          <w:color w:val="000000" w:themeColor="text1"/>
          <w:sz w:val="32"/>
          <w:szCs w:val="32"/>
        </w:rPr>
        <w:t>mijn</w:t>
      </w:r>
      <w:r w:rsidRPr="00DF22ED">
        <w:rPr>
          <w:b/>
          <w:bCs/>
          <w:color w:val="000000" w:themeColor="text1"/>
          <w:sz w:val="32"/>
          <w:szCs w:val="32"/>
        </w:rPr>
        <w:t xml:space="preserve"> leidinggevende</w:t>
      </w:r>
    </w:p>
    <w:p w14:paraId="0C351A89" w14:textId="6C47A24E" w:rsidR="00803533" w:rsidRDefault="00803533"/>
    <w:p w14:paraId="132A6E71" w14:textId="164F6002" w:rsidR="00803533" w:rsidRPr="00DF22ED" w:rsidRDefault="00803533">
      <w:pPr>
        <w:rPr>
          <w:b/>
          <w:bCs/>
        </w:rPr>
      </w:pPr>
      <w:r w:rsidRPr="00DF22ED">
        <w:rPr>
          <w:b/>
          <w:bCs/>
        </w:rPr>
        <w:t>Observeer je leidinggevende in overlegsituaties in grotere groepen en in een-op-een gesprekken met jou. Beantwoord de volgende vragen:</w:t>
      </w:r>
    </w:p>
    <w:p w14:paraId="7E22EAB0" w14:textId="098A0AEC" w:rsidR="00803533" w:rsidRDefault="0080353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533" w14:paraId="0C5ED858" w14:textId="77777777" w:rsidTr="00803533">
        <w:tc>
          <w:tcPr>
            <w:tcW w:w="9062" w:type="dxa"/>
          </w:tcPr>
          <w:p w14:paraId="64023842" w14:textId="1F92424F" w:rsidR="00803533" w:rsidRDefault="00803533" w:rsidP="00803533">
            <w:r>
              <w:t>Wat is de kleur en manier van communiceren van mijn leidinggevende?</w:t>
            </w:r>
          </w:p>
          <w:p w14:paraId="2CF66F4E" w14:textId="77777777" w:rsidR="00803533" w:rsidRDefault="00803533"/>
          <w:p w14:paraId="258AFD4A" w14:textId="443523C1" w:rsidR="00803533" w:rsidRDefault="00803533"/>
          <w:p w14:paraId="45A96C8B" w14:textId="6345F52C" w:rsidR="00803533" w:rsidRDefault="00803533">
            <w:r>
              <w:t>Wat is kenmerkend gedrag van mijn leidinggevende op basis van haar of zijn kleur?</w:t>
            </w:r>
          </w:p>
          <w:p w14:paraId="6B0B144C" w14:textId="23169455" w:rsidR="00803533" w:rsidRDefault="00803533"/>
          <w:p w14:paraId="344549EF" w14:textId="6132337C" w:rsidR="00803533" w:rsidRDefault="00803533"/>
          <w:p w14:paraId="5DEDF7D5" w14:textId="12D69545" w:rsidR="00803533" w:rsidRDefault="00803533">
            <w:r>
              <w:t>Wat is belangrijk voor mijn leidinggevende?</w:t>
            </w:r>
          </w:p>
          <w:p w14:paraId="41D11AA2" w14:textId="0DF79371" w:rsidR="00803533" w:rsidRDefault="00803533"/>
          <w:p w14:paraId="6DE020AD" w14:textId="77777777" w:rsidR="00803533" w:rsidRDefault="00803533"/>
          <w:p w14:paraId="1A962039" w14:textId="0518DAB5" w:rsidR="00803533" w:rsidRDefault="00803533"/>
        </w:tc>
      </w:tr>
    </w:tbl>
    <w:p w14:paraId="0FD1C3B3" w14:textId="4D292DB7" w:rsidR="00803533" w:rsidRDefault="00803533"/>
    <w:p w14:paraId="623E469F" w14:textId="77777777" w:rsidR="00803533" w:rsidRPr="00DF22ED" w:rsidRDefault="00803533">
      <w:pPr>
        <w:rPr>
          <w:b/>
          <w:bCs/>
        </w:rPr>
      </w:pPr>
      <w:r w:rsidRPr="00DF22ED">
        <w:rPr>
          <w:b/>
          <w:bCs/>
        </w:rPr>
        <w:t xml:space="preserve">Wat valt je op in de communicatie van je leidinggevende? Wat is het effect van de communicatie op jou en anderen?  </w:t>
      </w:r>
    </w:p>
    <w:p w14:paraId="44A59BD8" w14:textId="77777777" w:rsidR="00803533" w:rsidRDefault="0080353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533" w14:paraId="1C3F206A" w14:textId="77777777" w:rsidTr="00803533">
        <w:tc>
          <w:tcPr>
            <w:tcW w:w="9062" w:type="dxa"/>
          </w:tcPr>
          <w:p w14:paraId="41EE1C51" w14:textId="77777777" w:rsidR="00803533" w:rsidRDefault="00803533">
            <w:r>
              <w:t>Wat valt het meest op in de communicatie van mijn leidinggevende?</w:t>
            </w:r>
          </w:p>
          <w:p w14:paraId="19593E66" w14:textId="77777777" w:rsidR="00803533" w:rsidRDefault="00803533"/>
          <w:p w14:paraId="282C65D6" w14:textId="77777777" w:rsidR="00803533" w:rsidRDefault="00803533"/>
          <w:p w14:paraId="52456171" w14:textId="77777777" w:rsidR="00803533" w:rsidRDefault="00803533">
            <w:r>
              <w:t>Wat heeft een positief effect op mij?</w:t>
            </w:r>
          </w:p>
          <w:p w14:paraId="1475A316" w14:textId="77777777" w:rsidR="00803533" w:rsidRDefault="00803533"/>
          <w:p w14:paraId="55123B8F" w14:textId="77777777" w:rsidR="00803533" w:rsidRDefault="00803533"/>
          <w:p w14:paraId="3D816EC6" w14:textId="77777777" w:rsidR="00803533" w:rsidRDefault="00803533">
            <w:r>
              <w:t>Wat heeft een negatief effect op mij?</w:t>
            </w:r>
          </w:p>
          <w:p w14:paraId="314A679B" w14:textId="77777777" w:rsidR="00803533" w:rsidRDefault="00803533"/>
          <w:p w14:paraId="4AE6BA22" w14:textId="77777777" w:rsidR="00803533" w:rsidRDefault="00803533"/>
          <w:p w14:paraId="7E519E9E" w14:textId="0E7573C3" w:rsidR="00803533" w:rsidRDefault="00803533"/>
        </w:tc>
      </w:tr>
    </w:tbl>
    <w:p w14:paraId="3FCBA16B" w14:textId="0A283C7F" w:rsidR="00803533" w:rsidRDefault="00803533">
      <w:r>
        <w:t xml:space="preserve"> </w:t>
      </w:r>
    </w:p>
    <w:p w14:paraId="5B7B8329" w14:textId="5ECEFB15" w:rsidR="00803533" w:rsidRPr="00DF22ED" w:rsidRDefault="00803533">
      <w:pPr>
        <w:rPr>
          <w:b/>
          <w:bCs/>
        </w:rPr>
      </w:pPr>
      <w:r w:rsidRPr="00DF22ED">
        <w:rPr>
          <w:b/>
          <w:bCs/>
        </w:rPr>
        <w:t xml:space="preserve">Wat zijn de meest kenmerkende kernkwadranten van </w:t>
      </w:r>
      <w:r w:rsidR="005D1FED" w:rsidRPr="00DF22ED">
        <w:rPr>
          <w:b/>
          <w:bCs/>
        </w:rPr>
        <w:t>mijn</w:t>
      </w:r>
      <w:r w:rsidRPr="00DF22ED">
        <w:rPr>
          <w:b/>
          <w:bCs/>
        </w:rPr>
        <w:t xml:space="preserve"> leidinggevende?</w:t>
      </w:r>
    </w:p>
    <w:p w14:paraId="228ED7B3" w14:textId="5CF5BF66" w:rsidR="00803533" w:rsidRDefault="0080353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3533" w14:paraId="3EE72B96" w14:textId="77777777" w:rsidTr="00803533">
        <w:tc>
          <w:tcPr>
            <w:tcW w:w="4531" w:type="dxa"/>
          </w:tcPr>
          <w:p w14:paraId="1F6B0458" w14:textId="77777777" w:rsidR="00803533" w:rsidRDefault="00803533">
            <w:r>
              <w:t>Kernkwaliteiten:</w:t>
            </w:r>
          </w:p>
          <w:p w14:paraId="76E3630B" w14:textId="77777777" w:rsidR="00803533" w:rsidRDefault="00803533"/>
          <w:p w14:paraId="17D17A5B" w14:textId="6792696D" w:rsidR="00803533" w:rsidRDefault="00803533"/>
        </w:tc>
        <w:tc>
          <w:tcPr>
            <w:tcW w:w="4531" w:type="dxa"/>
          </w:tcPr>
          <w:p w14:paraId="5A4FB532" w14:textId="62466DDC" w:rsidR="00803533" w:rsidRDefault="00803533">
            <w:r>
              <w:t>Kernuitdagingen:</w:t>
            </w:r>
          </w:p>
        </w:tc>
      </w:tr>
      <w:tr w:rsidR="00803533" w14:paraId="75FA32E7" w14:textId="77777777" w:rsidTr="00803533">
        <w:tc>
          <w:tcPr>
            <w:tcW w:w="4531" w:type="dxa"/>
          </w:tcPr>
          <w:p w14:paraId="32DB3191" w14:textId="77777777" w:rsidR="00803533" w:rsidRDefault="00803533">
            <w:r>
              <w:t>Kernvalkuilen:</w:t>
            </w:r>
          </w:p>
          <w:p w14:paraId="67AFC4FA" w14:textId="77777777" w:rsidR="00803533" w:rsidRDefault="00803533"/>
          <w:p w14:paraId="457FECF6" w14:textId="1E095933" w:rsidR="00803533" w:rsidRDefault="00803533"/>
        </w:tc>
        <w:tc>
          <w:tcPr>
            <w:tcW w:w="4531" w:type="dxa"/>
          </w:tcPr>
          <w:p w14:paraId="57B2808B" w14:textId="42F170AE" w:rsidR="00803533" w:rsidRDefault="00803533">
            <w:r>
              <w:t xml:space="preserve">Kernallergieën: </w:t>
            </w:r>
          </w:p>
        </w:tc>
      </w:tr>
      <w:tr w:rsidR="00803533" w14:paraId="1A574F86" w14:textId="77777777" w:rsidTr="00FA7708">
        <w:tc>
          <w:tcPr>
            <w:tcW w:w="9062" w:type="dxa"/>
            <w:gridSpan w:val="2"/>
          </w:tcPr>
          <w:p w14:paraId="6C64ACD1" w14:textId="7A4F71F0" w:rsidR="00803533" w:rsidRDefault="00803533">
            <w:r>
              <w:t>Waarin lijken jullie op elkaar, hebben jullie dezelfde kwaliteiten?</w:t>
            </w:r>
          </w:p>
          <w:p w14:paraId="4CE94191" w14:textId="77777777" w:rsidR="00803533" w:rsidRDefault="00803533"/>
          <w:p w14:paraId="3144D58E" w14:textId="77777777" w:rsidR="00803533" w:rsidRDefault="00803533"/>
          <w:p w14:paraId="3CD553AA" w14:textId="49DE21D6" w:rsidR="00803533" w:rsidRDefault="00803533">
            <w:r>
              <w:t xml:space="preserve">Hoe voorkom </w:t>
            </w:r>
            <w:r w:rsidR="005D1FED">
              <w:t>ik</w:t>
            </w:r>
            <w:r>
              <w:t xml:space="preserve"> dat </w:t>
            </w:r>
            <w:r w:rsidR="005D1FED">
              <w:t>we</w:t>
            </w:r>
            <w:r>
              <w:t xml:space="preserve"> allebei in dezelfde valkuil stappen?</w:t>
            </w:r>
          </w:p>
          <w:p w14:paraId="55E23FDE" w14:textId="77777777" w:rsidR="00803533" w:rsidRDefault="00803533"/>
          <w:p w14:paraId="4C35C1AD" w14:textId="77777777" w:rsidR="00803533" w:rsidRDefault="00803533"/>
          <w:p w14:paraId="3269A7CE" w14:textId="63B9065B" w:rsidR="00803533" w:rsidRDefault="00803533"/>
        </w:tc>
      </w:tr>
    </w:tbl>
    <w:p w14:paraId="564E0367" w14:textId="77777777" w:rsidR="005D1FED" w:rsidRDefault="005D1FED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533" w14:paraId="6C280F6F" w14:textId="77777777" w:rsidTr="006B7879">
        <w:tc>
          <w:tcPr>
            <w:tcW w:w="9062" w:type="dxa"/>
          </w:tcPr>
          <w:p w14:paraId="7981B2A4" w14:textId="19BBD7AF" w:rsidR="00803533" w:rsidRDefault="00803533">
            <w:r>
              <w:lastRenderedPageBreak/>
              <w:t xml:space="preserve">Waar ben </w:t>
            </w:r>
            <w:r w:rsidR="005D1FED">
              <w:t>ik</w:t>
            </w:r>
            <w:r>
              <w:t xml:space="preserve"> allergisch voor, in het gedrag van </w:t>
            </w:r>
            <w:r w:rsidR="005D1FED">
              <w:t>mijn</w:t>
            </w:r>
            <w:r>
              <w:t xml:space="preserve"> leidinggevende?</w:t>
            </w:r>
          </w:p>
          <w:p w14:paraId="001E7C34" w14:textId="77777777" w:rsidR="00803533" w:rsidRDefault="00803533"/>
          <w:p w14:paraId="16B9AC7C" w14:textId="77777777" w:rsidR="00803533" w:rsidRDefault="00803533"/>
          <w:p w14:paraId="7CE47938" w14:textId="43173DEB" w:rsidR="00803533" w:rsidRDefault="005D1FED">
            <w:r>
              <w:t>Wat is de kwaliteit die hierachter zit, wat kan ik van hem of haar leren?</w:t>
            </w:r>
          </w:p>
          <w:p w14:paraId="217FECBB" w14:textId="77777777" w:rsidR="005D1FED" w:rsidRDefault="005D1FED"/>
          <w:p w14:paraId="5962D3C9" w14:textId="77777777" w:rsidR="005D1FED" w:rsidRDefault="005D1FED"/>
          <w:p w14:paraId="681E441E" w14:textId="43A98512" w:rsidR="005D1FED" w:rsidRDefault="005D1FED"/>
        </w:tc>
      </w:tr>
      <w:tr w:rsidR="005D1FED" w14:paraId="0F712A56" w14:textId="77777777" w:rsidTr="00D90551">
        <w:tc>
          <w:tcPr>
            <w:tcW w:w="9062" w:type="dxa"/>
          </w:tcPr>
          <w:p w14:paraId="5D145796" w14:textId="56B5DA71" w:rsidR="005D1FED" w:rsidRDefault="005D1FED">
            <w:r>
              <w:t>Hoe kan ik het beste aansluiten bij mijn leidinggevende en verbinding maken?</w:t>
            </w:r>
          </w:p>
          <w:p w14:paraId="3772235D" w14:textId="77777777" w:rsidR="005D1FED" w:rsidRDefault="005D1FED"/>
          <w:p w14:paraId="543EED6C" w14:textId="77777777" w:rsidR="005D1FED" w:rsidRDefault="005D1FED"/>
          <w:p w14:paraId="3A3B83D8" w14:textId="77777777" w:rsidR="005D1FED" w:rsidRDefault="005D1FED">
            <w:r>
              <w:t>Wat zijn aandachtspunten waar ik rekening mee te houd in gesprekken met mijn leidinggevende?</w:t>
            </w:r>
          </w:p>
          <w:p w14:paraId="13361EAE" w14:textId="77777777" w:rsidR="005D1FED" w:rsidRDefault="005D1FED"/>
          <w:p w14:paraId="271378CA" w14:textId="77777777" w:rsidR="005D1FED" w:rsidRDefault="005D1FED"/>
          <w:p w14:paraId="0697FA7C" w14:textId="1E43B8C1" w:rsidR="005D1FED" w:rsidRDefault="005D1FED"/>
        </w:tc>
      </w:tr>
      <w:tr w:rsidR="005D1FED" w14:paraId="5C738B00" w14:textId="77777777" w:rsidTr="006B7FA3">
        <w:tc>
          <w:tcPr>
            <w:tcW w:w="9062" w:type="dxa"/>
          </w:tcPr>
          <w:p w14:paraId="6B32C913" w14:textId="6AC8DD33" w:rsidR="005D1FED" w:rsidRDefault="005D1FED">
            <w:r>
              <w:t>Wat is het positieve effect van mijn nieuwe manier van communiceren met mijn leidinggevende?</w:t>
            </w:r>
          </w:p>
          <w:p w14:paraId="468DAC15" w14:textId="1AFB210B" w:rsidR="005D1FED" w:rsidRDefault="005D1FED"/>
          <w:p w14:paraId="2F2F6862" w14:textId="77777777" w:rsidR="005D1FED" w:rsidRDefault="005D1FED"/>
          <w:p w14:paraId="23C0BC95" w14:textId="77777777" w:rsidR="005D1FED" w:rsidRDefault="005D1FED"/>
          <w:p w14:paraId="660277CC" w14:textId="77777777" w:rsidR="005D1FED" w:rsidRDefault="005D1FED">
            <w:r>
              <w:t>Hoe help ik mijzelf herinneren om op deze manier te communiceren?</w:t>
            </w:r>
          </w:p>
          <w:p w14:paraId="219787F0" w14:textId="77777777" w:rsidR="005D1FED" w:rsidRDefault="005D1FED"/>
          <w:p w14:paraId="30EFBBAD" w14:textId="77777777" w:rsidR="005D1FED" w:rsidRDefault="005D1FED"/>
          <w:p w14:paraId="24FBB45E" w14:textId="77777777" w:rsidR="005D1FED" w:rsidRDefault="005D1FED"/>
          <w:p w14:paraId="423A9504" w14:textId="77FFA221" w:rsidR="005D1FED" w:rsidRDefault="005D1FED"/>
        </w:tc>
      </w:tr>
    </w:tbl>
    <w:p w14:paraId="5ABC8FEF" w14:textId="77777777" w:rsidR="00803533" w:rsidRDefault="00803533"/>
    <w:sectPr w:rsidR="0080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33"/>
    <w:rsid w:val="005D1FED"/>
    <w:rsid w:val="00803533"/>
    <w:rsid w:val="00D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3611E"/>
  <w15:chartTrackingRefBased/>
  <w15:docId w15:val="{11999305-FF14-F54D-A5D2-4361A40B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0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Beveren</dc:creator>
  <cp:keywords/>
  <dc:description/>
  <cp:lastModifiedBy>Sonja van Beveren</cp:lastModifiedBy>
  <cp:revision>2</cp:revision>
  <dcterms:created xsi:type="dcterms:W3CDTF">2021-05-11T17:58:00Z</dcterms:created>
  <dcterms:modified xsi:type="dcterms:W3CDTF">2021-05-18T09:34:00Z</dcterms:modified>
</cp:coreProperties>
</file>